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14C57" w14:textId="77777777" w:rsidR="00D57630" w:rsidRPr="00010705" w:rsidRDefault="00D21833" w:rsidP="00C17C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705">
        <w:rPr>
          <w:rFonts w:ascii="Times New Roman" w:hAnsi="Times New Roman" w:cs="Times New Roman"/>
          <w:sz w:val="28"/>
          <w:szCs w:val="28"/>
        </w:rPr>
        <w:tab/>
      </w:r>
      <w:r w:rsidR="00D57630" w:rsidRPr="00010705">
        <w:rPr>
          <w:rFonts w:ascii="Times New Roman" w:hAnsi="Times New Roman" w:cs="Times New Roman"/>
          <w:sz w:val="28"/>
          <w:szCs w:val="28"/>
        </w:rPr>
        <w:t xml:space="preserve">Tomato is </w:t>
      </w:r>
      <w:r w:rsidR="00CE0A5D" w:rsidRPr="00010705">
        <w:rPr>
          <w:rFonts w:ascii="Times New Roman" w:hAnsi="Times New Roman" w:cs="Times New Roman"/>
          <w:sz w:val="28"/>
          <w:szCs w:val="28"/>
        </w:rPr>
        <w:t>strictly</w:t>
      </w:r>
      <w:r w:rsidR="00D57630" w:rsidRPr="00010705">
        <w:rPr>
          <w:rFonts w:ascii="Times New Roman" w:hAnsi="Times New Roman" w:cs="Times New Roman"/>
          <w:sz w:val="28"/>
          <w:szCs w:val="28"/>
        </w:rPr>
        <w:t xml:space="preserve"> a fruit, because it is an every with seeds. However, since it is not sweet and is eaten along with the main course of a meal, it is classified as a vegetable. Mo</w:t>
      </w:r>
      <w:r w:rsidR="00CE0A5D" w:rsidRPr="00010705">
        <w:rPr>
          <w:rFonts w:ascii="Times New Roman" w:hAnsi="Times New Roman" w:cs="Times New Roman"/>
          <w:sz w:val="28"/>
          <w:szCs w:val="28"/>
        </w:rPr>
        <w:t>st tomatoes are picked before f</w:t>
      </w:r>
      <w:r w:rsidR="00D57630" w:rsidRPr="00010705">
        <w:rPr>
          <w:rFonts w:ascii="Times New Roman" w:hAnsi="Times New Roman" w:cs="Times New Roman"/>
          <w:sz w:val="28"/>
          <w:szCs w:val="28"/>
        </w:rPr>
        <w:t>ly ripe. Tomatoes benefit the heart and keep blood pressure in control.</w:t>
      </w:r>
    </w:p>
    <w:p w14:paraId="3ACA9074" w14:textId="77777777" w:rsidR="00D57630" w:rsidRPr="00010705" w:rsidRDefault="00D57630" w:rsidP="00C17C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705">
        <w:rPr>
          <w:rFonts w:ascii="Times New Roman" w:hAnsi="Times New Roman" w:cs="Times New Roman"/>
          <w:sz w:val="28"/>
          <w:szCs w:val="28"/>
        </w:rPr>
        <w:tab/>
        <w:t xml:space="preserve">Tomato is grown from the seeds of other tomatoes. Tomatoes need plenty of warm sunshine. </w:t>
      </w:r>
      <w:r w:rsidR="00CE0A5D" w:rsidRPr="00010705">
        <w:rPr>
          <w:rFonts w:ascii="Times New Roman" w:hAnsi="Times New Roman" w:cs="Times New Roman"/>
          <w:sz w:val="28"/>
          <w:szCs w:val="28"/>
        </w:rPr>
        <w:t>But</w:t>
      </w:r>
      <w:r w:rsidRPr="00010705">
        <w:rPr>
          <w:rFonts w:ascii="Times New Roman" w:hAnsi="Times New Roman" w:cs="Times New Roman"/>
          <w:sz w:val="28"/>
          <w:szCs w:val="28"/>
        </w:rPr>
        <w:t xml:space="preserve"> not more than the soil has to be rich in organic matter and should have sufficient calcium. Tomato plants need adequate supply of water per day.</w:t>
      </w:r>
    </w:p>
    <w:p w14:paraId="08148CBC" w14:textId="779CA95D" w:rsidR="00D57630" w:rsidRPr="00010705" w:rsidRDefault="00D57630" w:rsidP="00C17C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705">
        <w:rPr>
          <w:rFonts w:ascii="Times New Roman" w:hAnsi="Times New Roman" w:cs="Times New Roman"/>
          <w:sz w:val="28"/>
          <w:szCs w:val="28"/>
        </w:rPr>
        <w:tab/>
        <w:t xml:space="preserve">Tomatoes take about two or three months to grow. They have to be picked before they are fully ripe. Potato is a tuber crop. Potatoes contain </w:t>
      </w:r>
      <w:r w:rsidR="00CE0A5D" w:rsidRPr="00010705">
        <w:rPr>
          <w:rFonts w:ascii="Times New Roman" w:hAnsi="Times New Roman" w:cs="Times New Roman"/>
          <w:sz w:val="28"/>
          <w:szCs w:val="28"/>
        </w:rPr>
        <w:t>resistant</w:t>
      </w:r>
      <w:r w:rsidRPr="00010705">
        <w:rPr>
          <w:rFonts w:ascii="Times New Roman" w:hAnsi="Times New Roman" w:cs="Times New Roman"/>
          <w:sz w:val="28"/>
          <w:szCs w:val="28"/>
        </w:rPr>
        <w:t xml:space="preserve"> starch and fibre</w:t>
      </w:r>
      <w:r w:rsidR="00C17C61">
        <w:rPr>
          <w:rFonts w:ascii="Times New Roman" w:hAnsi="Times New Roman" w:cs="Times New Roman"/>
          <w:sz w:val="28"/>
          <w:szCs w:val="28"/>
        </w:rPr>
        <w:t xml:space="preserve"> and its use for health issue like face pack etc.</w:t>
      </w:r>
      <w:r w:rsidR="004738EE">
        <w:rPr>
          <w:rFonts w:ascii="Times New Roman" w:hAnsi="Times New Roman" w:cs="Times New Roman"/>
          <w:sz w:val="28"/>
          <w:szCs w:val="28"/>
        </w:rPr>
        <w:t xml:space="preserve"> Most popular product Potato chips use for Indian fast.</w:t>
      </w:r>
    </w:p>
    <w:p w14:paraId="1767AC91" w14:textId="77777777" w:rsidR="0085413C" w:rsidRPr="00010705" w:rsidRDefault="00D57630" w:rsidP="00C17C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705">
        <w:rPr>
          <w:rFonts w:ascii="Times New Roman" w:hAnsi="Times New Roman" w:cs="Times New Roman"/>
          <w:sz w:val="28"/>
          <w:szCs w:val="28"/>
        </w:rPr>
        <w:tab/>
        <w:t xml:space="preserve">Potato is grown from the eyes of other potatoes. Potatoes grow in cool climate. </w:t>
      </w:r>
      <w:r w:rsidR="00CE0A5D" w:rsidRPr="00010705">
        <w:rPr>
          <w:rFonts w:ascii="Times New Roman" w:hAnsi="Times New Roman" w:cs="Times New Roman"/>
          <w:sz w:val="28"/>
          <w:szCs w:val="28"/>
        </w:rPr>
        <w:t>Potatoes</w:t>
      </w:r>
      <w:r w:rsidRPr="00010705">
        <w:rPr>
          <w:rFonts w:ascii="Times New Roman" w:hAnsi="Times New Roman" w:cs="Times New Roman"/>
          <w:sz w:val="28"/>
          <w:szCs w:val="28"/>
        </w:rPr>
        <w:t xml:space="preserve"> grow in average soil. The soil should be fertile and well drained. Potatoes take about the four to five months to grow.</w:t>
      </w:r>
    </w:p>
    <w:sectPr w:rsidR="0085413C" w:rsidRPr="00010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10705"/>
    <w:rsid w:val="00026347"/>
    <w:rsid w:val="00203307"/>
    <w:rsid w:val="00222929"/>
    <w:rsid w:val="00246A5D"/>
    <w:rsid w:val="00416447"/>
    <w:rsid w:val="004376A0"/>
    <w:rsid w:val="004738EE"/>
    <w:rsid w:val="00494DFB"/>
    <w:rsid w:val="004A21A3"/>
    <w:rsid w:val="004C7D69"/>
    <w:rsid w:val="00540DC2"/>
    <w:rsid w:val="005551D3"/>
    <w:rsid w:val="005B2331"/>
    <w:rsid w:val="006038CB"/>
    <w:rsid w:val="006742BF"/>
    <w:rsid w:val="0070257B"/>
    <w:rsid w:val="00727FC7"/>
    <w:rsid w:val="00786D66"/>
    <w:rsid w:val="007C2BBF"/>
    <w:rsid w:val="0085413C"/>
    <w:rsid w:val="008F6BE3"/>
    <w:rsid w:val="00917EC4"/>
    <w:rsid w:val="00A13475"/>
    <w:rsid w:val="00B23C0B"/>
    <w:rsid w:val="00BC5D08"/>
    <w:rsid w:val="00BD7E05"/>
    <w:rsid w:val="00C0174D"/>
    <w:rsid w:val="00C17C61"/>
    <w:rsid w:val="00C31405"/>
    <w:rsid w:val="00CE0A5D"/>
    <w:rsid w:val="00D004F8"/>
    <w:rsid w:val="00D21833"/>
    <w:rsid w:val="00D57630"/>
    <w:rsid w:val="00E94247"/>
    <w:rsid w:val="00EC1334"/>
    <w:rsid w:val="00F66576"/>
    <w:rsid w:val="00F909C4"/>
    <w:rsid w:val="00F97240"/>
    <w:rsid w:val="00FC7765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4FD75"/>
  <w15:docId w15:val="{9A23A2F7-C5BE-4536-9BC4-E804ACDC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4948028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</cp:lastModifiedBy>
  <cp:revision>52</cp:revision>
  <dcterms:created xsi:type="dcterms:W3CDTF">2009-12-07T21:56:00Z</dcterms:created>
  <dcterms:modified xsi:type="dcterms:W3CDTF">2025-10-07T10:09:00Z</dcterms:modified>
</cp:coreProperties>
</file>